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7520" w14:textId="7A337D81" w:rsidR="00B87BE5" w:rsidRPr="00341029" w:rsidRDefault="00B87BE5" w:rsidP="00341029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341029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9C375A">
        <w:rPr>
          <w:rFonts w:asciiTheme="minorHAnsi" w:hAnsiTheme="minorHAnsi" w:cstheme="minorHAnsi"/>
          <w:b/>
          <w:i/>
          <w:sz w:val="20"/>
          <w:szCs w:val="16"/>
        </w:rPr>
        <w:t>6</w:t>
      </w:r>
    </w:p>
    <w:p w14:paraId="13611178" w14:textId="77777777" w:rsidR="00B87BE5" w:rsidRPr="00341029" w:rsidRDefault="00B87BE5" w:rsidP="00341029">
      <w:pPr>
        <w:tabs>
          <w:tab w:val="left" w:pos="0"/>
        </w:tabs>
        <w:rPr>
          <w:rFonts w:asciiTheme="minorHAnsi" w:hAnsiTheme="minorHAnsi" w:cstheme="minorHAnsi"/>
          <w:b/>
        </w:rPr>
      </w:pPr>
    </w:p>
    <w:p w14:paraId="0DE7F15A" w14:textId="604E6066" w:rsidR="00B87BE5" w:rsidRPr="00341029" w:rsidRDefault="00B87BE5" w:rsidP="00341029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341029">
        <w:rPr>
          <w:rFonts w:asciiTheme="minorHAnsi" w:hAnsiTheme="minorHAnsi" w:cstheme="minorHAnsi"/>
          <w:b/>
        </w:rPr>
        <w:t xml:space="preserve">Warunki leasingu zgodnie z pkt </w:t>
      </w:r>
      <w:r w:rsidR="00994E78" w:rsidRPr="00341029">
        <w:rPr>
          <w:rFonts w:asciiTheme="minorHAnsi" w:hAnsiTheme="minorHAnsi" w:cstheme="minorHAnsi"/>
          <w:b/>
        </w:rPr>
        <w:t xml:space="preserve">4 </w:t>
      </w:r>
      <w:proofErr w:type="spellStart"/>
      <w:r w:rsidR="00994E78">
        <w:rPr>
          <w:rFonts w:asciiTheme="minorHAnsi" w:hAnsiTheme="minorHAnsi" w:cstheme="minorHAnsi"/>
          <w:b/>
        </w:rPr>
        <w:t>p</w:t>
      </w:r>
      <w:r w:rsidR="00994E78" w:rsidRPr="00341029">
        <w:rPr>
          <w:rFonts w:asciiTheme="minorHAnsi" w:hAnsiTheme="minorHAnsi" w:cstheme="minorHAnsi"/>
          <w:b/>
        </w:rPr>
        <w:t>pkt</w:t>
      </w:r>
      <w:proofErr w:type="spellEnd"/>
      <w:r w:rsidR="00994E78" w:rsidRPr="00341029">
        <w:rPr>
          <w:rFonts w:asciiTheme="minorHAnsi" w:hAnsiTheme="minorHAnsi" w:cstheme="minorHAnsi"/>
          <w:b/>
        </w:rPr>
        <w:t xml:space="preserve"> </w:t>
      </w:r>
      <w:r w:rsidR="00B44A4C">
        <w:rPr>
          <w:rFonts w:asciiTheme="minorHAnsi" w:hAnsiTheme="minorHAnsi" w:cstheme="minorHAnsi"/>
          <w:b/>
        </w:rPr>
        <w:t>8</w:t>
      </w:r>
      <w:r w:rsidR="00994E78" w:rsidRPr="00341029">
        <w:rPr>
          <w:rFonts w:asciiTheme="minorHAnsi" w:hAnsiTheme="minorHAnsi" w:cstheme="minorHAnsi"/>
          <w:b/>
        </w:rPr>
        <w:t>a SWZ</w:t>
      </w:r>
      <w:r w:rsidR="00994E78">
        <w:rPr>
          <w:rFonts w:asciiTheme="minorHAnsi" w:hAnsiTheme="minorHAnsi" w:cstheme="minorHAnsi"/>
          <w:b/>
        </w:rPr>
        <w:t xml:space="preserve"> </w:t>
      </w:r>
      <w:r w:rsidR="00150BD9">
        <w:rPr>
          <w:rFonts w:asciiTheme="minorHAnsi" w:hAnsiTheme="minorHAnsi" w:cstheme="minorHAnsi"/>
          <w:b/>
        </w:rPr>
        <w:t xml:space="preserve"> </w:t>
      </w:r>
    </w:p>
    <w:p w14:paraId="1622CB7C" w14:textId="77777777" w:rsidR="00B87BE5" w:rsidRPr="00341029" w:rsidRDefault="00B87BE5" w:rsidP="00341029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341029">
        <w:rPr>
          <w:rFonts w:asciiTheme="minorHAnsi" w:hAnsiTheme="minorHAnsi" w:cstheme="minorHAnsi"/>
          <w:b/>
        </w:rPr>
        <w:t>Dodatkowe wymagania</w:t>
      </w:r>
    </w:p>
    <w:p w14:paraId="2321918A" w14:textId="77777777" w:rsidR="00B87BE5" w:rsidRPr="00341029" w:rsidRDefault="00B87BE5" w:rsidP="00341029">
      <w:pPr>
        <w:tabs>
          <w:tab w:val="left" w:pos="0"/>
        </w:tabs>
        <w:rPr>
          <w:rFonts w:asciiTheme="minorHAnsi" w:hAnsiTheme="minorHAnsi" w:cstheme="minorHAnsi"/>
        </w:rPr>
      </w:pPr>
    </w:p>
    <w:p w14:paraId="59D92430" w14:textId="076E2223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1. Cena  p</w:t>
      </w:r>
      <w:r w:rsidR="00FC0938">
        <w:rPr>
          <w:rFonts w:asciiTheme="minorHAnsi" w:hAnsiTheme="minorHAnsi" w:cstheme="minorHAnsi"/>
        </w:rPr>
        <w:t>rze</w:t>
      </w:r>
      <w:r w:rsidRPr="00341029">
        <w:rPr>
          <w:rFonts w:asciiTheme="minorHAnsi" w:hAnsiTheme="minorHAnsi" w:cstheme="minorHAnsi"/>
        </w:rPr>
        <w:t xml:space="preserve">dmiotu </w:t>
      </w:r>
      <w:r w:rsidR="005C611E">
        <w:rPr>
          <w:rFonts w:asciiTheme="minorHAnsi" w:hAnsiTheme="minorHAnsi" w:cstheme="minorHAnsi"/>
        </w:rPr>
        <w:t xml:space="preserve">zamówienia </w:t>
      </w:r>
      <w:r w:rsidRPr="00341029">
        <w:rPr>
          <w:rFonts w:asciiTheme="minorHAnsi" w:hAnsiTheme="minorHAnsi" w:cstheme="minorHAnsi"/>
        </w:rPr>
        <w:t>netto …………………………………. PLN</w:t>
      </w:r>
    </w:p>
    <w:p w14:paraId="7A4E2318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2A551D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2.  Cena  ofertowa netto (suma: wiersz 1 do 3 z poniższej tabeli) ……………………… PLN</w:t>
      </w:r>
    </w:p>
    <w:p w14:paraId="5D62BA5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F94B22B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Podatek VAT w wysokości ………………………………….. %</w:t>
      </w:r>
    </w:p>
    <w:p w14:paraId="7683E56C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3D055D37" w14:textId="3D50023D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Cena brutto: …………………………………………</w:t>
      </w:r>
      <w:r w:rsidR="00341029">
        <w:rPr>
          <w:rFonts w:asciiTheme="minorHAnsi" w:hAnsiTheme="minorHAnsi" w:cstheme="minorHAnsi"/>
        </w:rPr>
        <w:t>…………..</w:t>
      </w:r>
      <w:r w:rsidRPr="00341029">
        <w:rPr>
          <w:rFonts w:asciiTheme="minorHAnsi" w:hAnsiTheme="minorHAnsi" w:cstheme="minorHAnsi"/>
        </w:rPr>
        <w:t>… zł</w:t>
      </w:r>
    </w:p>
    <w:p w14:paraId="54FC2B83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480ED45" w14:textId="5300B3E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  <w:i/>
          <w:iCs/>
        </w:rPr>
      </w:pPr>
      <w:r w:rsidRPr="00341029">
        <w:rPr>
          <w:rFonts w:asciiTheme="minorHAnsi" w:hAnsiTheme="minorHAnsi" w:cstheme="minorHAnsi"/>
          <w:i/>
          <w:iCs/>
        </w:rPr>
        <w:t>Tabela nr 1</w:t>
      </w:r>
      <w:r w:rsidR="00EA08C5">
        <w:rPr>
          <w:rFonts w:asciiTheme="minorHAnsi" w:hAnsiTheme="minorHAnsi" w:cstheme="minorHAnsi"/>
          <w:i/>
          <w:iCs/>
        </w:rPr>
        <w:t>.</w:t>
      </w:r>
    </w:p>
    <w:tbl>
      <w:tblPr>
        <w:tblW w:w="93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2125"/>
        <w:gridCol w:w="850"/>
        <w:gridCol w:w="854"/>
        <w:gridCol w:w="2125"/>
        <w:gridCol w:w="991"/>
        <w:gridCol w:w="1848"/>
      </w:tblGrid>
      <w:tr w:rsidR="00B87BE5" w:rsidRPr="00341029" w14:paraId="38A7F7E5" w14:textId="77777777" w:rsidTr="00FC0938">
        <w:trPr>
          <w:trHeight w:val="520"/>
          <w:jc w:val="center"/>
        </w:trPr>
        <w:tc>
          <w:tcPr>
            <w:tcW w:w="564" w:type="dxa"/>
            <w:shd w:val="clear" w:color="auto" w:fill="B4C6E7" w:themeFill="accent1" w:themeFillTint="66"/>
            <w:vAlign w:val="center"/>
          </w:tcPr>
          <w:p w14:paraId="211B3FB8" w14:textId="77777777" w:rsidR="00B87BE5" w:rsidRPr="00341029" w:rsidRDefault="00B87BE5" w:rsidP="00341029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547DB33B" w14:textId="77777777" w:rsidR="00341029" w:rsidRDefault="00341029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E446406" w14:textId="40BE02C9" w:rsidR="00341029" w:rsidRDefault="00B87BE5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</w:t>
            </w:r>
          </w:p>
          <w:p w14:paraId="5F16790F" w14:textId="77777777" w:rsidR="00B87BE5" w:rsidRDefault="00B87BE5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składnika ceny</w:t>
            </w:r>
          </w:p>
          <w:p w14:paraId="2D682C8B" w14:textId="7551D2F2" w:rsidR="00341029" w:rsidRPr="00341029" w:rsidRDefault="00341029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4C6E7" w:themeFill="accent1" w:themeFillTint="66"/>
            <w:vAlign w:val="center"/>
          </w:tcPr>
          <w:p w14:paraId="10819AE7" w14:textId="77777777" w:rsidR="00B87BE5" w:rsidRPr="00341029" w:rsidRDefault="00B87BE5" w:rsidP="00341029">
            <w:pPr>
              <w:pStyle w:val="TableParagraph"/>
              <w:ind w:left="1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opłat</w:t>
            </w:r>
          </w:p>
        </w:tc>
        <w:tc>
          <w:tcPr>
            <w:tcW w:w="854" w:type="dxa"/>
            <w:shd w:val="clear" w:color="auto" w:fill="B4C6E7" w:themeFill="accent1" w:themeFillTint="66"/>
            <w:vAlign w:val="center"/>
          </w:tcPr>
          <w:p w14:paraId="5720518E" w14:textId="77777777" w:rsidR="00B87BE5" w:rsidRPr="00341029" w:rsidRDefault="00B87BE5" w:rsidP="00341029">
            <w:pPr>
              <w:pStyle w:val="TableParagraph"/>
              <w:ind w:left="1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Opłata w %</w:t>
            </w:r>
          </w:p>
        </w:tc>
        <w:tc>
          <w:tcPr>
            <w:tcW w:w="2125" w:type="dxa"/>
            <w:shd w:val="clear" w:color="auto" w:fill="B4C6E7" w:themeFill="accent1" w:themeFillTint="66"/>
            <w:vAlign w:val="center"/>
          </w:tcPr>
          <w:p w14:paraId="0DE592ED" w14:textId="10B84B4A" w:rsidR="00B87BE5" w:rsidRPr="00341029" w:rsidRDefault="00B87BE5" w:rsidP="00341029">
            <w:pPr>
              <w:pStyle w:val="TableParagraph"/>
              <w:ind w:left="274" w:right="554" w:firstLine="3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</w:t>
            </w:r>
            <w:r w:rsid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netto w PLN</w:t>
            </w:r>
          </w:p>
        </w:tc>
        <w:tc>
          <w:tcPr>
            <w:tcW w:w="989" w:type="dxa"/>
            <w:shd w:val="clear" w:color="auto" w:fill="B4C6E7" w:themeFill="accent1" w:themeFillTint="66"/>
            <w:vAlign w:val="center"/>
          </w:tcPr>
          <w:p w14:paraId="3B423583" w14:textId="77777777" w:rsidR="00B87BE5" w:rsidRPr="00341029" w:rsidRDefault="00B87BE5" w:rsidP="00341029">
            <w:pPr>
              <w:pStyle w:val="TableParagraph"/>
              <w:ind w:left="277" w:right="27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848" w:type="dxa"/>
            <w:shd w:val="clear" w:color="auto" w:fill="B4C6E7" w:themeFill="accent1" w:themeFillTint="66"/>
            <w:vAlign w:val="center"/>
          </w:tcPr>
          <w:p w14:paraId="760BAAE5" w14:textId="77777777" w:rsidR="00B87BE5" w:rsidRPr="00341029" w:rsidRDefault="00B87BE5" w:rsidP="00341029">
            <w:pPr>
              <w:pStyle w:val="TableParagraph"/>
              <w:ind w:left="143" w:right="378" w:firstLine="2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brutto w PLN</w:t>
            </w:r>
          </w:p>
        </w:tc>
      </w:tr>
      <w:tr w:rsidR="00B87BE5" w:rsidRPr="00341029" w14:paraId="6C0BBF23" w14:textId="77777777" w:rsidTr="00FC0938">
        <w:trPr>
          <w:trHeight w:val="521"/>
          <w:jc w:val="center"/>
        </w:trPr>
        <w:tc>
          <w:tcPr>
            <w:tcW w:w="564" w:type="dxa"/>
            <w:shd w:val="clear" w:color="auto" w:fill="auto"/>
          </w:tcPr>
          <w:p w14:paraId="2C99B0D0" w14:textId="77777777" w:rsidR="00341029" w:rsidRDefault="00341029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DDEAD4" w14:textId="5BDC46EC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2E104395" w14:textId="77777777" w:rsidR="00341029" w:rsidRDefault="00341029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C7A763" w14:textId="08653789" w:rsidR="00B87BE5" w:rsidRDefault="00B87BE5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Opłata wstępna (czynsz inicjalny)</w:t>
            </w:r>
          </w:p>
          <w:p w14:paraId="42868A4D" w14:textId="3A79914A" w:rsidR="00341029" w:rsidRPr="00341029" w:rsidRDefault="00341029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835406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748A28" w14:textId="5A6D6332" w:rsidR="00B87BE5" w:rsidRPr="00341029" w:rsidRDefault="00B87BE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7A6E0855" w14:textId="77777777" w:rsid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E506BC" w14:textId="15EA232D" w:rsidR="00B87BE5" w:rsidRPr="00341029" w:rsidRDefault="00EA08C5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2125" w:type="dxa"/>
            <w:shd w:val="clear" w:color="auto" w:fill="auto"/>
          </w:tcPr>
          <w:p w14:paraId="48402AD8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60B8846C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21BD08EA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09153607" w14:textId="77777777" w:rsidTr="00FC0938">
        <w:trPr>
          <w:trHeight w:val="520"/>
          <w:jc w:val="center"/>
        </w:trPr>
        <w:tc>
          <w:tcPr>
            <w:tcW w:w="564" w:type="dxa"/>
            <w:shd w:val="clear" w:color="auto" w:fill="auto"/>
          </w:tcPr>
          <w:p w14:paraId="4EA41FE4" w14:textId="77777777" w:rsidR="00341029" w:rsidRDefault="00341029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B0A285" w14:textId="1F20F6AD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14:paraId="0180D210" w14:textId="77777777" w:rsid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578516" w14:textId="26E55996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 xml:space="preserve">Rata leasingowa </w:t>
            </w:r>
          </w:p>
        </w:tc>
        <w:tc>
          <w:tcPr>
            <w:tcW w:w="850" w:type="dxa"/>
            <w:shd w:val="clear" w:color="auto" w:fill="auto"/>
          </w:tcPr>
          <w:p w14:paraId="16099351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95C62" w14:textId="65DFBA73" w:rsidR="00B87BE5" w:rsidRPr="00341029" w:rsidRDefault="00EA08C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854" w:type="dxa"/>
            <w:shd w:val="clear" w:color="auto" w:fill="auto"/>
          </w:tcPr>
          <w:p w14:paraId="5679E8B4" w14:textId="77777777" w:rsidR="00B87BE5" w:rsidRPr="00341029" w:rsidRDefault="00B87BE5" w:rsidP="0034102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1DE117B6" w14:textId="1E907BB1" w:rsidR="00B87BE5" w:rsidRPr="00341029" w:rsidRDefault="00FC0938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  <w:r w:rsidR="00B87BE5" w:rsidRPr="00341029">
              <w:rPr>
                <w:rFonts w:asciiTheme="minorHAnsi" w:hAnsiTheme="minorHAnsi" w:cstheme="minorHAnsi"/>
                <w:sz w:val="24"/>
                <w:szCs w:val="24"/>
              </w:rPr>
              <w:t xml:space="preserve"> x ......................... PLN</w:t>
            </w:r>
          </w:p>
          <w:p w14:paraId="5F575E2F" w14:textId="77777777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C50C56" w14:textId="77777777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= …………………………</w:t>
            </w:r>
          </w:p>
        </w:tc>
        <w:tc>
          <w:tcPr>
            <w:tcW w:w="989" w:type="dxa"/>
            <w:shd w:val="clear" w:color="auto" w:fill="auto"/>
          </w:tcPr>
          <w:p w14:paraId="63772238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6C68BC85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4A17ACAC" w14:textId="77777777" w:rsidTr="00FC0938">
        <w:trPr>
          <w:trHeight w:val="312"/>
          <w:jc w:val="center"/>
        </w:trPr>
        <w:tc>
          <w:tcPr>
            <w:tcW w:w="564" w:type="dxa"/>
            <w:shd w:val="clear" w:color="auto" w:fill="auto"/>
          </w:tcPr>
          <w:p w14:paraId="24E33AC6" w14:textId="77777777" w:rsidR="00341029" w:rsidRDefault="00341029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C659D3" w14:textId="4607660F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14:paraId="43A15FC3" w14:textId="77777777" w:rsid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CCD313" w14:textId="77777777" w:rsidR="00B87BE5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Wartość końcowa</w:t>
            </w:r>
          </w:p>
          <w:p w14:paraId="0D70BEBC" w14:textId="20E38E0A" w:rsidR="00341029" w:rsidRP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D912350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51E5EC" w14:textId="50CA57A5" w:rsidR="00B87BE5" w:rsidRPr="00341029" w:rsidRDefault="00B87BE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037EA6B6" w14:textId="77777777" w:rsid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EE6E59" w14:textId="27E608D9" w:rsidR="00B87BE5" w:rsidRPr="00341029" w:rsidRDefault="00B87BE5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25" w:type="dxa"/>
            <w:shd w:val="clear" w:color="auto" w:fill="auto"/>
          </w:tcPr>
          <w:p w14:paraId="770BF71D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211408E0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18A53E3D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515ADE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0938" w:rsidRPr="00341029" w14:paraId="5875AD5E" w14:textId="77777777" w:rsidTr="00FC0938">
        <w:trPr>
          <w:trHeight w:val="315"/>
          <w:jc w:val="center"/>
        </w:trPr>
        <w:tc>
          <w:tcPr>
            <w:tcW w:w="4394" w:type="dxa"/>
            <w:gridSpan w:val="4"/>
            <w:shd w:val="clear" w:color="auto" w:fill="auto"/>
          </w:tcPr>
          <w:p w14:paraId="02D3AA6B" w14:textId="77777777" w:rsidR="00FC0938" w:rsidRPr="00341029" w:rsidRDefault="00FC0938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481AE7" w14:textId="2CCE565B" w:rsidR="00FC0938" w:rsidRPr="00341029" w:rsidRDefault="00FC0938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 (wiersz 1 do 3)</w:t>
            </w:r>
          </w:p>
          <w:p w14:paraId="2E3CD048" w14:textId="77777777" w:rsidR="00FC0938" w:rsidRPr="00341029" w:rsidRDefault="00FC0938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287F95BC" w14:textId="77777777" w:rsidR="00FC0938" w:rsidRPr="00341029" w:rsidRDefault="00FC0938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41A013A8" w14:textId="77777777" w:rsidR="00FC0938" w:rsidRPr="00341029" w:rsidRDefault="00FC0938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6E0F351E" w14:textId="6D607544" w:rsidR="00FC0938" w:rsidRPr="00341029" w:rsidRDefault="00FC0938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88D786" w14:textId="77777777" w:rsidR="00B87BE5" w:rsidRPr="00341029" w:rsidRDefault="00B87BE5" w:rsidP="00341029">
      <w:pPr>
        <w:ind w:left="132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br/>
      </w:r>
      <w:r w:rsidRPr="00341029">
        <w:rPr>
          <w:rFonts w:asciiTheme="minorHAnsi" w:hAnsiTheme="minorHAnsi" w:cstheme="minorHAnsi"/>
        </w:rPr>
        <w:br/>
      </w:r>
      <w:r w:rsidRPr="00341029">
        <w:rPr>
          <w:rFonts w:asciiTheme="minorHAnsi" w:hAnsiTheme="minorHAnsi" w:cstheme="minorHAnsi"/>
        </w:rPr>
        <w:br/>
        <w:t>…………….…………………..</w:t>
      </w:r>
      <w:r w:rsidRPr="00341029">
        <w:rPr>
          <w:rFonts w:asciiTheme="minorHAnsi" w:hAnsiTheme="minorHAnsi" w:cstheme="minorHAnsi"/>
          <w:i/>
        </w:rPr>
        <w:t xml:space="preserve">, </w:t>
      </w:r>
      <w:r w:rsidRPr="00341029">
        <w:rPr>
          <w:rFonts w:asciiTheme="minorHAnsi" w:hAnsiTheme="minorHAnsi" w:cstheme="minorHAnsi"/>
        </w:rPr>
        <w:t>dnia ………….……. r.</w:t>
      </w:r>
      <w:r w:rsidRPr="00341029">
        <w:rPr>
          <w:rFonts w:asciiTheme="minorHAnsi" w:hAnsiTheme="minorHAnsi" w:cstheme="minorHAnsi"/>
        </w:rPr>
        <w:tab/>
      </w:r>
      <w:r w:rsidRPr="00341029">
        <w:rPr>
          <w:rFonts w:asciiTheme="minorHAnsi" w:hAnsiTheme="minorHAnsi" w:cstheme="minorHAnsi"/>
        </w:rPr>
        <w:tab/>
        <w:t>…………………………………………………………</w:t>
      </w:r>
    </w:p>
    <w:p w14:paraId="5DC10A7E" w14:textId="6EFDC527" w:rsidR="00B87BE5" w:rsidRPr="00572EA9" w:rsidRDefault="00B87BE5" w:rsidP="00341029">
      <w:pPr>
        <w:tabs>
          <w:tab w:val="left" w:pos="0"/>
        </w:tabs>
        <w:ind w:firstLine="5245"/>
        <w:jc w:val="both"/>
        <w:rPr>
          <w:rFonts w:asciiTheme="minorHAnsi" w:hAnsiTheme="minorHAnsi" w:cstheme="minorHAnsi"/>
          <w:sz w:val="16"/>
          <w:szCs w:val="16"/>
        </w:rPr>
        <w:sectPr w:rsidR="00B87BE5" w:rsidRPr="00572EA9" w:rsidSect="00B87BE5">
          <w:pgSz w:w="11906" w:h="16838" w:code="9"/>
          <w:pgMar w:top="1418" w:right="1418" w:bottom="1418" w:left="1418" w:header="425" w:footer="0" w:gutter="0"/>
          <w:cols w:space="708"/>
          <w:docGrid w:linePitch="360"/>
        </w:sectPr>
      </w:pPr>
      <w:r w:rsidRPr="00572EA9">
        <w:rPr>
          <w:rFonts w:asciiTheme="minorHAnsi" w:hAnsiTheme="minorHAnsi" w:cstheme="minorHAnsi"/>
          <w:i/>
          <w:sz w:val="16"/>
          <w:szCs w:val="16"/>
        </w:rPr>
        <w:t>(podpis przedstawiciela Wykonawcy</w:t>
      </w:r>
    </w:p>
    <w:p w14:paraId="51BC634E" w14:textId="77777777" w:rsidR="00B87BE5" w:rsidRPr="00341029" w:rsidRDefault="00B87BE5" w:rsidP="00341029">
      <w:pPr>
        <w:pStyle w:val="Tekstpodstawowywcity"/>
        <w:spacing w:after="0"/>
        <w:ind w:left="0"/>
        <w:rPr>
          <w:rFonts w:asciiTheme="minorHAnsi" w:hAnsiTheme="minorHAnsi" w:cstheme="minorHAnsi"/>
          <w:lang w:val="pl-PL"/>
        </w:rPr>
      </w:pPr>
    </w:p>
    <w:p w14:paraId="5966B929" w14:textId="77777777" w:rsidR="0050032D" w:rsidRPr="00341029" w:rsidRDefault="0050032D" w:rsidP="00341029">
      <w:pPr>
        <w:rPr>
          <w:rFonts w:asciiTheme="minorHAnsi" w:hAnsiTheme="minorHAnsi" w:cstheme="minorHAnsi"/>
        </w:rPr>
      </w:pPr>
    </w:p>
    <w:sectPr w:rsidR="0050032D" w:rsidRPr="00341029" w:rsidSect="00D84C6E">
      <w:type w:val="continuous"/>
      <w:pgSz w:w="11906" w:h="16838" w:code="9"/>
      <w:pgMar w:top="1418" w:right="1418" w:bottom="1418" w:left="1418" w:header="42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E5"/>
    <w:rsid w:val="00150BD9"/>
    <w:rsid w:val="00341029"/>
    <w:rsid w:val="00354573"/>
    <w:rsid w:val="00444997"/>
    <w:rsid w:val="0050032D"/>
    <w:rsid w:val="00544D5D"/>
    <w:rsid w:val="00572EA9"/>
    <w:rsid w:val="005C611E"/>
    <w:rsid w:val="00692001"/>
    <w:rsid w:val="009141D8"/>
    <w:rsid w:val="00994E78"/>
    <w:rsid w:val="009C375A"/>
    <w:rsid w:val="00B44A4C"/>
    <w:rsid w:val="00B87BE5"/>
    <w:rsid w:val="00E83A71"/>
    <w:rsid w:val="00EA08C5"/>
    <w:rsid w:val="00F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363A"/>
  <w15:chartTrackingRefBased/>
  <w15:docId w15:val="{EAA8F5B3-91D3-4D2C-8137-B2F907B1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B87BE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7B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B87BE5"/>
    <w:pPr>
      <w:widowControl w:val="0"/>
      <w:autoSpaceDE w:val="0"/>
      <w:autoSpaceDN w:val="0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602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2022-05-31T05:14:00Z</cp:lastPrinted>
  <dcterms:created xsi:type="dcterms:W3CDTF">2021-10-27T07:20:00Z</dcterms:created>
  <dcterms:modified xsi:type="dcterms:W3CDTF">2022-05-31T05:14:00Z</dcterms:modified>
</cp:coreProperties>
</file>